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DC" w:rsidRPr="00A760DC" w:rsidRDefault="00A760DC" w:rsidP="00A760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52635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41910</wp:posOffset>
            </wp:positionV>
            <wp:extent cx="1655445" cy="2343150"/>
            <wp:effectExtent l="19050" t="0" r="1905" b="0"/>
            <wp:wrapSquare wrapText="bothSides"/>
            <wp:docPr id="1" name="Рисунок 0" descr="_MG_4676_1++ Гарков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4676_1++ Гарковенк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760DC"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  <w:t>Гарковенко</w:t>
      </w:r>
      <w:proofErr w:type="spellEnd"/>
      <w:r w:rsidRPr="00A760DC"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  <w:t xml:space="preserve"> Эдуард Евгеньевич </w:t>
      </w:r>
    </w:p>
    <w:p w:rsidR="00A760DC" w:rsidRPr="00A760DC" w:rsidRDefault="00A760DC" w:rsidP="00A760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60D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Депутат  Таймырского Долгано-Ненецкого районного Совета депутатов</w:t>
      </w:r>
    </w:p>
    <w:p w:rsidR="00A760DC" w:rsidRPr="00A760DC" w:rsidRDefault="00A760DC" w:rsidP="00A760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60DC">
        <w:rPr>
          <w:rFonts w:ascii="Times New Roman" w:hAnsi="Times New Roman" w:cs="Times New Roman"/>
          <w:sz w:val="28"/>
          <w:szCs w:val="28"/>
        </w:rPr>
        <w:t>Избирательное объединение «Красноярское региональное отделение политической партии ЛДПР»</w:t>
      </w:r>
    </w:p>
    <w:p w:rsidR="000415C9" w:rsidRPr="00A760DC" w:rsidRDefault="00A760DC" w:rsidP="00A760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  <w:br w:type="textWrapping" w:clear="all"/>
      </w:r>
      <w:r w:rsidR="000415C9" w:rsidRPr="00A760DC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Кем выдвинут: </w:t>
      </w:r>
      <w:r w:rsidR="000415C9" w:rsidRPr="00A760D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«ЛДПР»</w:t>
      </w:r>
    </w:p>
    <w:p w:rsidR="000415C9" w:rsidRPr="00A760DC" w:rsidRDefault="000415C9" w:rsidP="00A760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60DC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Год и место рождения:</w:t>
      </w:r>
      <w:r w:rsidRPr="00A760D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01 марта 1959 года  </w:t>
      </w:r>
      <w:proofErr w:type="gramStart"/>
      <w:r w:rsidRPr="00A760D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proofErr w:type="gramEnd"/>
      <w:r w:rsidRPr="00A760D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A760D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A760D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Макеевка, Донецкой области </w:t>
      </w:r>
    </w:p>
    <w:p w:rsidR="000415C9" w:rsidRPr="0062248F" w:rsidRDefault="000415C9" w:rsidP="00A760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60DC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Образование:</w:t>
      </w:r>
      <w:r w:rsidRPr="00A760D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высшее, Киевский политехнический институт, инженер-технолог; Новосибирская академия г</w:t>
      </w:r>
      <w:r w:rsidR="0062248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осударственной службы, менеджер</w:t>
      </w:r>
    </w:p>
    <w:p w:rsidR="000415C9" w:rsidRPr="00A760DC" w:rsidRDefault="000415C9" w:rsidP="00A760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A760DC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Входит в состав комиссий:</w:t>
      </w:r>
    </w:p>
    <w:p w:rsidR="000415C9" w:rsidRPr="00A760DC" w:rsidRDefault="000415C9" w:rsidP="00A760DC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0DC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- </w:t>
      </w:r>
      <w:r w:rsidRPr="00A760DC">
        <w:rPr>
          <w:rFonts w:ascii="Times New Roman" w:hAnsi="Times New Roman" w:cs="Times New Roman"/>
          <w:color w:val="000000"/>
          <w:sz w:val="28"/>
          <w:szCs w:val="28"/>
        </w:rPr>
        <w:t>по социальной политике и защите прав граждан</w:t>
      </w:r>
    </w:p>
    <w:p w:rsidR="000415C9" w:rsidRPr="00A760DC" w:rsidRDefault="000415C9" w:rsidP="00A760DC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0DC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Общественно-политическая жизнь</w:t>
      </w:r>
      <w:r w:rsidRPr="00A760D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760DC">
        <w:rPr>
          <w:rFonts w:ascii="Times New Roman" w:hAnsi="Times New Roman" w:cs="Times New Roman"/>
          <w:color w:val="000000"/>
          <w:sz w:val="28"/>
          <w:szCs w:val="28"/>
        </w:rPr>
        <w:t xml:space="preserve"> член партии «ЛДПР»</w:t>
      </w:r>
    </w:p>
    <w:p w:rsidR="000415C9" w:rsidRPr="00A760DC" w:rsidRDefault="000415C9" w:rsidP="00A760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A760DC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Трудовая деятельность в настоящее время:  </w:t>
      </w:r>
    </w:p>
    <w:p w:rsidR="00ED7086" w:rsidRPr="0062248F" w:rsidRDefault="000415C9" w:rsidP="00A760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760DC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- </w:t>
      </w:r>
      <w:r w:rsidRPr="00A760D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настоящее время - главный  механик, МКУ «Таймырская транспортная компания»</w:t>
      </w:r>
    </w:p>
    <w:sectPr w:rsidR="00ED7086" w:rsidRPr="0062248F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5C9"/>
    <w:rsid w:val="000415C9"/>
    <w:rsid w:val="002920F9"/>
    <w:rsid w:val="00364357"/>
    <w:rsid w:val="0062248F"/>
    <w:rsid w:val="00A760DC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4</cp:revision>
  <dcterms:created xsi:type="dcterms:W3CDTF">2014-12-02T04:09:00Z</dcterms:created>
  <dcterms:modified xsi:type="dcterms:W3CDTF">2014-12-02T05:07:00Z</dcterms:modified>
</cp:coreProperties>
</file>